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AC74" w14:textId="77777777" w:rsidR="00C23A15" w:rsidRPr="0091221C" w:rsidRDefault="00C23A15" w:rsidP="00F55937">
      <w:pPr>
        <w:spacing w:before="50"/>
        <w:ind w:left="122"/>
        <w:jc w:val="center"/>
        <w:rPr>
          <w:rFonts w:ascii="Arial" w:eastAsia="Arial" w:hAnsi="Arial" w:cs="Arial"/>
          <w:i/>
          <w:iCs/>
          <w:sz w:val="20"/>
          <w:szCs w:val="20"/>
        </w:rPr>
      </w:pPr>
      <w:r w:rsidRPr="0091221C">
        <w:rPr>
          <w:rFonts w:ascii="Arial"/>
          <w:i/>
          <w:iCs/>
          <w:color w:val="2A2628"/>
          <w:sz w:val="20"/>
        </w:rPr>
        <w:t>Carta intestata</w:t>
      </w:r>
      <w:r w:rsidRPr="0091221C">
        <w:rPr>
          <w:rFonts w:ascii="Arial"/>
          <w:i/>
          <w:iCs/>
          <w:color w:val="2A2628"/>
          <w:spacing w:val="-6"/>
          <w:sz w:val="20"/>
        </w:rPr>
        <w:t xml:space="preserve"> </w:t>
      </w:r>
      <w:r w:rsidRPr="0091221C">
        <w:rPr>
          <w:rFonts w:ascii="Arial"/>
          <w:i/>
          <w:iCs/>
          <w:color w:val="2A2628"/>
          <w:sz w:val="20"/>
        </w:rPr>
        <w:t>del</w:t>
      </w:r>
      <w:r w:rsidRPr="0091221C">
        <w:rPr>
          <w:rFonts w:ascii="Arial"/>
          <w:i/>
          <w:iCs/>
          <w:color w:val="2A2628"/>
          <w:spacing w:val="-5"/>
          <w:sz w:val="20"/>
        </w:rPr>
        <w:t xml:space="preserve"> </w:t>
      </w:r>
      <w:r w:rsidRPr="0091221C">
        <w:rPr>
          <w:rFonts w:ascii="Arial"/>
          <w:i/>
          <w:iCs/>
          <w:color w:val="2A2628"/>
          <w:sz w:val="20"/>
        </w:rPr>
        <w:t>professionista</w:t>
      </w:r>
      <w:r w:rsidRPr="0091221C">
        <w:rPr>
          <w:rFonts w:ascii="Arial"/>
          <w:i/>
          <w:iCs/>
          <w:color w:val="2A2628"/>
          <w:spacing w:val="-2"/>
          <w:sz w:val="20"/>
        </w:rPr>
        <w:t xml:space="preserve"> </w:t>
      </w:r>
      <w:r w:rsidRPr="0091221C">
        <w:rPr>
          <w:rFonts w:ascii="Arial"/>
          <w:i/>
          <w:iCs/>
          <w:color w:val="2A2628"/>
          <w:sz w:val="20"/>
        </w:rPr>
        <w:t>o</w:t>
      </w:r>
      <w:r w:rsidRPr="0091221C">
        <w:rPr>
          <w:rFonts w:ascii="Arial"/>
          <w:i/>
          <w:iCs/>
          <w:color w:val="2A2628"/>
          <w:spacing w:val="-10"/>
          <w:sz w:val="20"/>
        </w:rPr>
        <w:t xml:space="preserve"> </w:t>
      </w:r>
      <w:r w:rsidRPr="0091221C">
        <w:rPr>
          <w:rFonts w:ascii="Arial"/>
          <w:i/>
          <w:iCs/>
          <w:color w:val="2A2628"/>
          <w:sz w:val="20"/>
        </w:rPr>
        <w:t>dell'impresa/organizzazione</w:t>
      </w:r>
    </w:p>
    <w:p w14:paraId="694EA399" w14:textId="0A9ED19B" w:rsidR="00342F39" w:rsidRDefault="00A36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ALLEGATO </w:t>
      </w:r>
      <w:r w:rsidR="0091221C">
        <w:t>1</w:t>
      </w:r>
    </w:p>
    <w:p w14:paraId="08E70D09" w14:textId="77777777" w:rsidR="00C23A15" w:rsidRDefault="00C23A15"/>
    <w:p w14:paraId="22EBCDB1" w14:textId="77777777" w:rsidR="00115D47" w:rsidRDefault="0746FEC3" w:rsidP="6F3703EA">
      <w:pPr>
        <w:pStyle w:val="Corpotesto"/>
        <w:spacing w:line="410" w:lineRule="auto"/>
        <w:ind w:left="1643" w:right="849"/>
        <w:jc w:val="center"/>
        <w:rPr>
          <w:b/>
          <w:bCs/>
          <w:color w:val="2A2628"/>
          <w:spacing w:val="5"/>
          <w:w w:val="105"/>
        </w:rPr>
      </w:pPr>
      <w:r w:rsidRPr="6F3703EA">
        <w:rPr>
          <w:b/>
          <w:bCs/>
          <w:color w:val="2A2628"/>
          <w:w w:val="105"/>
        </w:rPr>
        <w:t>DICHIARAZIONE SOSTITUTIVA</w:t>
      </w:r>
      <w:r w:rsidR="00C23A15" w:rsidRPr="6F3703EA">
        <w:rPr>
          <w:b/>
          <w:bCs/>
          <w:color w:val="2A2628"/>
          <w:spacing w:val="50"/>
          <w:w w:val="105"/>
        </w:rPr>
        <w:t xml:space="preserve"> </w:t>
      </w:r>
      <w:r w:rsidR="00C23A15" w:rsidRPr="6F3703EA">
        <w:rPr>
          <w:b/>
          <w:bCs/>
          <w:color w:val="2A2628"/>
          <w:w w:val="105"/>
        </w:rPr>
        <w:t>DI ATTO</w:t>
      </w:r>
      <w:r w:rsidR="00C23A15" w:rsidRPr="6F3703EA">
        <w:rPr>
          <w:b/>
          <w:bCs/>
          <w:color w:val="2A2628"/>
          <w:spacing w:val="48"/>
          <w:w w:val="105"/>
        </w:rPr>
        <w:t xml:space="preserve"> </w:t>
      </w:r>
      <w:r w:rsidR="00C23A15" w:rsidRPr="6F3703EA">
        <w:rPr>
          <w:b/>
          <w:bCs/>
          <w:color w:val="2A2628"/>
          <w:w w:val="105"/>
        </w:rPr>
        <w:t xml:space="preserve">NOTORIO </w:t>
      </w:r>
      <w:r w:rsidR="00C23A15" w:rsidRPr="6F3703EA">
        <w:rPr>
          <w:b/>
          <w:bCs/>
          <w:color w:val="2A2628"/>
          <w:spacing w:val="5"/>
          <w:w w:val="105"/>
        </w:rPr>
        <w:t xml:space="preserve"> </w:t>
      </w:r>
    </w:p>
    <w:p w14:paraId="4B3EB45A" w14:textId="77777777" w:rsidR="00C23A15" w:rsidRPr="00115D47" w:rsidRDefault="00C23A15" w:rsidP="00115D47">
      <w:pPr>
        <w:pStyle w:val="Corpotesto"/>
        <w:spacing w:line="410" w:lineRule="auto"/>
        <w:ind w:left="1643" w:right="849"/>
        <w:jc w:val="center"/>
        <w:rPr>
          <w:b/>
        </w:rPr>
      </w:pPr>
      <w:r w:rsidRPr="00115D47">
        <w:rPr>
          <w:b/>
          <w:color w:val="2A2628"/>
          <w:w w:val="105"/>
        </w:rPr>
        <w:t>RELATIVA</w:t>
      </w:r>
      <w:r w:rsidRPr="00115D47">
        <w:rPr>
          <w:b/>
          <w:color w:val="2A2628"/>
          <w:w w:val="107"/>
        </w:rPr>
        <w:t xml:space="preserve"> </w:t>
      </w:r>
      <w:r w:rsidRPr="00115D47">
        <w:rPr>
          <w:b/>
          <w:color w:val="2A2628"/>
          <w:w w:val="105"/>
        </w:rPr>
        <w:t>AL</w:t>
      </w:r>
      <w:r w:rsidRPr="00115D47">
        <w:rPr>
          <w:b/>
          <w:color w:val="2A2628"/>
          <w:spacing w:val="33"/>
          <w:w w:val="105"/>
        </w:rPr>
        <w:t xml:space="preserve"> </w:t>
      </w:r>
      <w:r w:rsidRPr="00115D47">
        <w:rPr>
          <w:b/>
          <w:color w:val="2A2628"/>
          <w:w w:val="105"/>
        </w:rPr>
        <w:t>POSSESSO</w:t>
      </w:r>
      <w:r w:rsidRPr="00115D47">
        <w:rPr>
          <w:b/>
          <w:color w:val="2A2628"/>
          <w:spacing w:val="34"/>
          <w:w w:val="105"/>
        </w:rPr>
        <w:t xml:space="preserve"> </w:t>
      </w:r>
      <w:r w:rsidRPr="00115D47">
        <w:rPr>
          <w:b/>
          <w:color w:val="2A2628"/>
          <w:w w:val="105"/>
        </w:rPr>
        <w:t>DEI</w:t>
      </w:r>
      <w:r w:rsidRPr="00115D47">
        <w:rPr>
          <w:b/>
          <w:color w:val="2A2628"/>
          <w:spacing w:val="20"/>
          <w:w w:val="105"/>
        </w:rPr>
        <w:t xml:space="preserve"> </w:t>
      </w:r>
      <w:r w:rsidRPr="00115D47">
        <w:rPr>
          <w:b/>
          <w:color w:val="2A2628"/>
          <w:w w:val="105"/>
        </w:rPr>
        <w:t>REQUISITI</w:t>
      </w:r>
      <w:r w:rsidRPr="00115D47">
        <w:rPr>
          <w:b/>
          <w:color w:val="2A2628"/>
          <w:spacing w:val="47"/>
          <w:w w:val="105"/>
        </w:rPr>
        <w:t xml:space="preserve"> </w:t>
      </w:r>
      <w:r w:rsidRPr="00115D47">
        <w:rPr>
          <w:b/>
          <w:color w:val="2A2628"/>
          <w:w w:val="105"/>
        </w:rPr>
        <w:t>DI</w:t>
      </w:r>
      <w:r w:rsidRPr="00115D47">
        <w:rPr>
          <w:b/>
          <w:color w:val="2A2628"/>
          <w:spacing w:val="22"/>
          <w:w w:val="105"/>
        </w:rPr>
        <w:t xml:space="preserve"> </w:t>
      </w:r>
      <w:r w:rsidRPr="00115D47">
        <w:rPr>
          <w:b/>
          <w:color w:val="2A2628"/>
          <w:w w:val="105"/>
        </w:rPr>
        <w:t>AMMISSIBILITÀ</w:t>
      </w:r>
    </w:p>
    <w:p w14:paraId="3F99AB40" w14:textId="77777777" w:rsidR="00C23A15" w:rsidRPr="00115D47" w:rsidRDefault="00C23A15" w:rsidP="00C23A15">
      <w:pPr>
        <w:pStyle w:val="Corpotesto"/>
        <w:spacing w:before="1"/>
        <w:ind w:left="1643" w:right="1656"/>
        <w:jc w:val="center"/>
        <w:rPr>
          <w:b/>
        </w:rPr>
      </w:pPr>
      <w:r w:rsidRPr="00115D47">
        <w:rPr>
          <w:b/>
          <w:color w:val="2A2628"/>
        </w:rPr>
        <w:t>ai</w:t>
      </w:r>
      <w:r w:rsidRPr="00115D47">
        <w:rPr>
          <w:b/>
          <w:color w:val="2A2628"/>
          <w:spacing w:val="20"/>
        </w:rPr>
        <w:t xml:space="preserve"> </w:t>
      </w:r>
      <w:r w:rsidRPr="00115D47">
        <w:rPr>
          <w:b/>
          <w:color w:val="2A2628"/>
        </w:rPr>
        <w:t>sensi</w:t>
      </w:r>
      <w:r w:rsidRPr="00115D47">
        <w:rPr>
          <w:b/>
          <w:color w:val="2A2628"/>
          <w:spacing w:val="19"/>
        </w:rPr>
        <w:t xml:space="preserve"> </w:t>
      </w:r>
      <w:r w:rsidRPr="00115D47">
        <w:rPr>
          <w:b/>
          <w:color w:val="2A2628"/>
        </w:rPr>
        <w:t>del</w:t>
      </w:r>
      <w:r w:rsidRPr="00115D47">
        <w:rPr>
          <w:b/>
          <w:color w:val="2A2628"/>
          <w:spacing w:val="13"/>
        </w:rPr>
        <w:t xml:space="preserve"> </w:t>
      </w:r>
      <w:r w:rsidRPr="00115D47">
        <w:rPr>
          <w:b/>
          <w:color w:val="2A2628"/>
        </w:rPr>
        <w:t>D.P.R.</w:t>
      </w:r>
      <w:r w:rsidRPr="00115D47">
        <w:rPr>
          <w:b/>
          <w:color w:val="2A2628"/>
          <w:spacing w:val="20"/>
        </w:rPr>
        <w:t xml:space="preserve"> </w:t>
      </w:r>
      <w:r w:rsidRPr="00115D47">
        <w:rPr>
          <w:b/>
          <w:color w:val="2A2628"/>
        </w:rPr>
        <w:t>n.</w:t>
      </w:r>
      <w:r w:rsidRPr="00115D47">
        <w:rPr>
          <w:b/>
          <w:color w:val="2A2628"/>
          <w:spacing w:val="16"/>
        </w:rPr>
        <w:t xml:space="preserve"> </w:t>
      </w:r>
      <w:r w:rsidRPr="00115D47">
        <w:rPr>
          <w:b/>
          <w:color w:val="2A2628"/>
        </w:rPr>
        <w:t>445</w:t>
      </w:r>
      <w:r w:rsidRPr="00115D47">
        <w:rPr>
          <w:b/>
          <w:color w:val="2A2628"/>
          <w:spacing w:val="23"/>
        </w:rPr>
        <w:t xml:space="preserve"> </w:t>
      </w:r>
      <w:r w:rsidRPr="00115D47">
        <w:rPr>
          <w:b/>
          <w:color w:val="2A2628"/>
        </w:rPr>
        <w:t>del</w:t>
      </w:r>
      <w:r w:rsidRPr="00115D47">
        <w:rPr>
          <w:b/>
          <w:color w:val="2A2628"/>
          <w:spacing w:val="12"/>
        </w:rPr>
        <w:t xml:space="preserve"> </w:t>
      </w:r>
      <w:r w:rsidRPr="00115D47">
        <w:rPr>
          <w:b/>
          <w:color w:val="2A2628"/>
        </w:rPr>
        <w:t>28/12</w:t>
      </w:r>
      <w:r w:rsidRPr="00115D47">
        <w:rPr>
          <w:b/>
          <w:color w:val="4B494B"/>
        </w:rPr>
        <w:t>/</w:t>
      </w:r>
      <w:r w:rsidRPr="00115D47">
        <w:rPr>
          <w:b/>
          <w:color w:val="2A2628"/>
        </w:rPr>
        <w:t>2000</w:t>
      </w:r>
      <w:r w:rsidRPr="00115D47">
        <w:rPr>
          <w:b/>
          <w:color w:val="2A2628"/>
          <w:spacing w:val="16"/>
        </w:rPr>
        <w:t xml:space="preserve"> </w:t>
      </w:r>
      <w:r w:rsidRPr="00115D47">
        <w:rPr>
          <w:b/>
          <w:color w:val="2A2628"/>
        </w:rPr>
        <w:t>e</w:t>
      </w:r>
      <w:r w:rsidRPr="00115D47">
        <w:rPr>
          <w:b/>
          <w:color w:val="2A2628"/>
          <w:spacing w:val="17"/>
        </w:rPr>
        <w:t xml:space="preserve"> </w:t>
      </w:r>
      <w:r w:rsidRPr="00115D47">
        <w:rPr>
          <w:b/>
          <w:color w:val="2A2628"/>
        </w:rPr>
        <w:t>ss.mm.ii.</w:t>
      </w:r>
    </w:p>
    <w:p w14:paraId="054B85D4" w14:textId="77777777" w:rsidR="00C23A15" w:rsidRDefault="00C23A15" w:rsidP="00C23A15">
      <w:pPr>
        <w:jc w:val="center"/>
      </w:pPr>
    </w:p>
    <w:p w14:paraId="3D59C5BF" w14:textId="77777777" w:rsidR="00C23A15" w:rsidRDefault="00C23A15" w:rsidP="00C23A15">
      <w:pPr>
        <w:jc w:val="center"/>
      </w:pPr>
    </w:p>
    <w:p w14:paraId="3803FEEA" w14:textId="77777777" w:rsidR="00C23A15" w:rsidRPr="00CE6852" w:rsidRDefault="00C23A15" w:rsidP="00C23A15">
      <w:pPr>
        <w:pStyle w:val="Corpotesto"/>
        <w:ind w:left="141"/>
        <w:rPr>
          <w:color w:val="2A2628"/>
        </w:rPr>
      </w:pPr>
      <w:r>
        <w:rPr>
          <w:rFonts w:ascii="Wingdings" w:eastAsia="Wingdings" w:hAnsi="Wingdings" w:cs="Wingdings"/>
          <w:color w:val="2A2628"/>
        </w:rPr>
        <w:t></w:t>
      </w:r>
      <w:r w:rsidRPr="00CE6852">
        <w:rPr>
          <w:color w:val="2A2628"/>
        </w:rPr>
        <w:t xml:space="preserve"> </w:t>
      </w:r>
      <w:r w:rsidRPr="00C23A15">
        <w:rPr>
          <w:b/>
          <w:color w:val="2A2628"/>
        </w:rPr>
        <w:t>Se impresa/organizzazione</w:t>
      </w:r>
    </w:p>
    <w:p w14:paraId="0C571846" w14:textId="77777777" w:rsidR="00C23A15" w:rsidRDefault="00C23A15" w:rsidP="00C23A15">
      <w:pPr>
        <w:jc w:val="both"/>
      </w:pPr>
    </w:p>
    <w:p w14:paraId="044AF0ED" w14:textId="72DBD12A" w:rsidR="00C23A15" w:rsidRDefault="00C23A15" w:rsidP="00C23A15">
      <w:pPr>
        <w:jc w:val="both"/>
      </w:pPr>
      <w:r>
        <w:t>Il</w:t>
      </w:r>
      <w:r w:rsidR="22028244">
        <w:t>/La</w:t>
      </w:r>
      <w:r>
        <w:t xml:space="preserve"> sottoscritto</w:t>
      </w:r>
      <w:r w:rsidR="2B1A72FE">
        <w:t>/a</w:t>
      </w:r>
      <w:r>
        <w:t xml:space="preserve"> _________________________________, nato</w:t>
      </w:r>
      <w:r w:rsidR="36DCFD2A">
        <w:t>/a</w:t>
      </w:r>
      <w:r>
        <w:t xml:space="preserve"> a ____________________________ il ______________ e residente a ______________________ in via ______________________________, C.F.: _______________________________________ in qualità di legale rappresentante dell’impresa</w:t>
      </w:r>
      <w:r w:rsidR="00C60F93">
        <w:t>/organizzazione</w:t>
      </w:r>
      <w:r>
        <w:t xml:space="preserve"> ______________________________________ C.F./P. IVA: _____________________________________, con sede legale a ______________________________ in via _____________________________________, registrata al Registro Imprese di ____________________________ al n. REA __________________________</w:t>
      </w:r>
    </w:p>
    <w:p w14:paraId="4A09701D" w14:textId="77777777" w:rsidR="00C23A15" w:rsidRDefault="00C23A15" w:rsidP="00C23A15">
      <w:pPr>
        <w:jc w:val="both"/>
      </w:pPr>
    </w:p>
    <w:p w14:paraId="671EF554" w14:textId="77777777" w:rsidR="00C23A15" w:rsidRDefault="00C23A15" w:rsidP="00C23A15">
      <w:pPr>
        <w:jc w:val="both"/>
      </w:pPr>
    </w:p>
    <w:p w14:paraId="29B68DD4" w14:textId="03013153" w:rsidR="00C23A15" w:rsidRDefault="00C23A15" w:rsidP="00C23A15">
      <w:pPr>
        <w:pStyle w:val="Corpotesto"/>
        <w:ind w:left="141"/>
        <w:rPr>
          <w:b/>
          <w:color w:val="2A2628"/>
        </w:rPr>
      </w:pPr>
      <w:r>
        <w:rPr>
          <w:rFonts w:ascii="Wingdings" w:eastAsia="Wingdings" w:hAnsi="Wingdings" w:cs="Wingdings"/>
          <w:color w:val="2A2628"/>
        </w:rPr>
        <w:t></w:t>
      </w:r>
      <w:r w:rsidRPr="00CE6852">
        <w:rPr>
          <w:color w:val="2A2628"/>
        </w:rPr>
        <w:t xml:space="preserve"> </w:t>
      </w:r>
      <w:r w:rsidRPr="00C23A15">
        <w:rPr>
          <w:b/>
          <w:color w:val="2A2628"/>
        </w:rPr>
        <w:t>Se professionista</w:t>
      </w:r>
    </w:p>
    <w:p w14:paraId="27EA8267" w14:textId="77777777" w:rsidR="00203A7D" w:rsidRPr="00CE6852" w:rsidRDefault="00203A7D" w:rsidP="00C23A15">
      <w:pPr>
        <w:pStyle w:val="Corpotesto"/>
        <w:ind w:left="141"/>
        <w:rPr>
          <w:color w:val="2A2628"/>
        </w:rPr>
      </w:pPr>
    </w:p>
    <w:p w14:paraId="5B6BD096" w14:textId="033484D7" w:rsidR="00C23A15" w:rsidRDefault="00C23A15" w:rsidP="00C23A15">
      <w:pPr>
        <w:jc w:val="both"/>
      </w:pPr>
      <w:r>
        <w:t>Il</w:t>
      </w:r>
      <w:r w:rsidR="02C6BF96">
        <w:t>/La</w:t>
      </w:r>
      <w:r>
        <w:t xml:space="preserve"> sottoscritto</w:t>
      </w:r>
      <w:r w:rsidR="3EBE9A9F">
        <w:t>/a</w:t>
      </w:r>
      <w:r>
        <w:t xml:space="preserve"> _________________________________, nato</w:t>
      </w:r>
      <w:r w:rsidR="0F0DA226">
        <w:t>/a</w:t>
      </w:r>
      <w:r>
        <w:t xml:space="preserve"> a ____________________________ il ______________ e residente a ______________________ in via ______________________________, C.F./P. IVA: _____________________________________, iscritto all’Ordine</w:t>
      </w:r>
      <w:r w:rsidR="00BE7072">
        <w:t xml:space="preserve"> (se presente)</w:t>
      </w:r>
      <w:r>
        <w:t xml:space="preserve"> ___________________________ della provincia di _____________________ al numero _____________</w:t>
      </w:r>
    </w:p>
    <w:p w14:paraId="522DEAC6" w14:textId="77777777" w:rsidR="00C23A15" w:rsidRDefault="00C23A15" w:rsidP="00C23A15">
      <w:pPr>
        <w:jc w:val="both"/>
      </w:pPr>
    </w:p>
    <w:p w14:paraId="4694976E" w14:textId="77777777" w:rsidR="00C23A15" w:rsidRDefault="00C23A15" w:rsidP="00C23A15">
      <w:pPr>
        <w:jc w:val="both"/>
      </w:pPr>
    </w:p>
    <w:p w14:paraId="4D822735" w14:textId="06E6C967" w:rsidR="00C23A15" w:rsidRDefault="00C23A15" w:rsidP="00C23A15">
      <w:pPr>
        <w:jc w:val="both"/>
      </w:pPr>
      <w:r>
        <w:t>ai sensi degli articoli 46 e 47 del D.P.R. 28 dicembre 2000 n.445, sotto la propria responsabilità ed avendone piena conoscenza, consapevole delle responsabilità penali, derivanti dal rilascio di dichiarazioni mendaci, di formazione o uso di atti falsi, e della decadenza dai benefici concessi sulla base di una dichiarazione non veritiera, richiamate dagli articoli 75 e 76 del medesimo decreto,</w:t>
      </w:r>
    </w:p>
    <w:p w14:paraId="15270AB3" w14:textId="77777777" w:rsidR="00C23A15" w:rsidRDefault="00C23A15" w:rsidP="00C23A15">
      <w:pPr>
        <w:jc w:val="both"/>
      </w:pPr>
    </w:p>
    <w:p w14:paraId="15D244D4" w14:textId="77777777" w:rsidR="00C23A15" w:rsidRDefault="00C23A15" w:rsidP="00C23A15">
      <w:pPr>
        <w:jc w:val="center"/>
      </w:pPr>
      <w:r>
        <w:t>DICHIARA</w:t>
      </w:r>
    </w:p>
    <w:p w14:paraId="3EA73DA6" w14:textId="77777777" w:rsidR="00C23A15" w:rsidRDefault="00C23A15" w:rsidP="00C23A15">
      <w:pPr>
        <w:jc w:val="both"/>
      </w:pPr>
    </w:p>
    <w:p w14:paraId="30F4F1D5" w14:textId="54A408D3" w:rsidR="00C23A15" w:rsidRDefault="00C23A15" w:rsidP="6F3703EA">
      <w:pPr>
        <w:jc w:val="both"/>
      </w:pPr>
      <w:r w:rsidRPr="4D9B50A4">
        <w:t>di possedere tutti i requisiti di ordine generale e di idoneità professionale di cui a</w:t>
      </w:r>
      <w:r w:rsidR="69490CFA" w:rsidRPr="4D9B50A4">
        <w:t>i</w:t>
      </w:r>
      <w:r w:rsidRPr="4D9B50A4">
        <w:t xml:space="preserve"> punt</w:t>
      </w:r>
      <w:r w:rsidR="357A1ECE" w:rsidRPr="4D9B50A4">
        <w:t>i</w:t>
      </w:r>
      <w:r w:rsidRPr="4D9B50A4">
        <w:t xml:space="preserve"> </w:t>
      </w:r>
      <w:r w:rsidR="00BE7072">
        <w:t>4</w:t>
      </w:r>
      <w:r w:rsidRPr="4D9B50A4">
        <w:t>.</w:t>
      </w:r>
      <w:r w:rsidR="0A1183FB" w:rsidRPr="4D9B50A4">
        <w:t>A</w:t>
      </w:r>
      <w:r w:rsidR="4908BD70" w:rsidRPr="4D9B50A4">
        <w:t xml:space="preserve"> e </w:t>
      </w:r>
      <w:r w:rsidR="00BE7072">
        <w:t>4</w:t>
      </w:r>
      <w:r w:rsidR="4908BD70" w:rsidRPr="4D9B50A4">
        <w:t>.B</w:t>
      </w:r>
      <w:r w:rsidRPr="4D9B50A4">
        <w:t>, quelli tecnici ed economici di cui a</w:t>
      </w:r>
      <w:r w:rsidR="2A59B54F" w:rsidRPr="4D9B50A4">
        <w:t>l</w:t>
      </w:r>
      <w:r w:rsidRPr="4D9B50A4">
        <w:t xml:space="preserve"> punt</w:t>
      </w:r>
      <w:r w:rsidR="7FE85326" w:rsidRPr="4D9B50A4">
        <w:t>o</w:t>
      </w:r>
      <w:r w:rsidRPr="4D9B50A4">
        <w:t xml:space="preserve"> </w:t>
      </w:r>
      <w:r w:rsidR="00BE7072">
        <w:t>4</w:t>
      </w:r>
      <w:r w:rsidR="7AE44753" w:rsidRPr="4D9B50A4">
        <w:t>.C</w:t>
      </w:r>
      <w:r w:rsidR="00B7010E" w:rsidRPr="4D9B50A4">
        <w:t xml:space="preserve"> ed anche quelli specifici PNRR di cui all’art.</w:t>
      </w:r>
      <w:r w:rsidR="00BE7072">
        <w:t>5</w:t>
      </w:r>
      <w:r w:rsidR="00B7010E" w:rsidRPr="4D9B50A4">
        <w:t>,</w:t>
      </w:r>
      <w:r w:rsidRPr="4D9B50A4">
        <w:t xml:space="preserve"> richiesti dalla documentazione indicata per il perfezionamento</w:t>
      </w:r>
      <w:r w:rsidR="6B6DA790" w:rsidRPr="4D9B50A4">
        <w:t xml:space="preserve"> </w:t>
      </w:r>
      <w:r w:rsidRPr="4D9B50A4">
        <w:t>della manifestazione</w:t>
      </w:r>
      <w:r w:rsidR="56636268" w:rsidRPr="4D9B50A4">
        <w:t xml:space="preserve"> </w:t>
      </w:r>
      <w:r w:rsidRPr="4D9B50A4">
        <w:t xml:space="preserve">di interesse per l'iscrizione  </w:t>
      </w:r>
      <w:r w:rsidR="00924716" w:rsidRPr="4D9B50A4">
        <w:t xml:space="preserve">nell’elenco </w:t>
      </w:r>
      <w:r w:rsidR="009509C6" w:rsidRPr="0091221C">
        <w:t xml:space="preserve">dei </w:t>
      </w:r>
      <w:r w:rsidRPr="0091221C">
        <w:t xml:space="preserve">fornitori </w:t>
      </w:r>
      <w:r w:rsidR="00BE7072" w:rsidRPr="0091221C">
        <w:t xml:space="preserve">di </w:t>
      </w:r>
      <w:r w:rsidR="009509C6" w:rsidRPr="0091221C">
        <w:t>Umbria Digital Innovation Hub</w:t>
      </w:r>
      <w:r w:rsidRPr="0091221C">
        <w:t>.</w:t>
      </w:r>
    </w:p>
    <w:p w14:paraId="0F3FE389" w14:textId="77777777" w:rsidR="00772C5A" w:rsidRPr="00C23A15" w:rsidRDefault="00772C5A" w:rsidP="00772C5A">
      <w:pPr>
        <w:pStyle w:val="Paragrafoelenco"/>
        <w:ind w:left="1440"/>
        <w:jc w:val="both"/>
      </w:pPr>
    </w:p>
    <w:p w14:paraId="1656FB11" w14:textId="77777777" w:rsidR="00C23A15" w:rsidRPr="00C23A15" w:rsidRDefault="00C23A15" w:rsidP="00C23A15">
      <w:pPr>
        <w:jc w:val="both"/>
      </w:pPr>
      <w:r w:rsidRPr="00C23A15">
        <w:t>Luogo e data, _____________________</w:t>
      </w:r>
    </w:p>
    <w:p w14:paraId="21EA873B" w14:textId="77777777" w:rsidR="00C23A15" w:rsidRPr="00C23A15" w:rsidRDefault="00C23A15" w:rsidP="00C23A15">
      <w:pPr>
        <w:ind w:left="6372" w:firstLine="708"/>
        <w:jc w:val="both"/>
      </w:pPr>
      <w:r w:rsidRPr="00C23A15">
        <w:t>In fede,</w:t>
      </w:r>
    </w:p>
    <w:p w14:paraId="3D52A3EC" w14:textId="77777777" w:rsidR="00C23A15" w:rsidRPr="00C23A15" w:rsidRDefault="00C23A15" w:rsidP="00C23A15">
      <w:pPr>
        <w:jc w:val="both"/>
      </w:pPr>
    </w:p>
    <w:p w14:paraId="26676522" w14:textId="77777777" w:rsidR="00C23A15" w:rsidRDefault="00115D47" w:rsidP="00C23A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5A775B25" w14:textId="77777777" w:rsidR="003A6A70" w:rsidRDefault="003A6A70" w:rsidP="00C23A15">
      <w:pPr>
        <w:jc w:val="both"/>
      </w:pPr>
    </w:p>
    <w:p w14:paraId="339A2623" w14:textId="77777777" w:rsidR="003A6A70" w:rsidRDefault="003A6A70" w:rsidP="003A6A70">
      <w:pPr>
        <w:jc w:val="both"/>
      </w:pPr>
      <w:r w:rsidRPr="00C23A15">
        <w:t>Allega alla presente:</w:t>
      </w:r>
    </w:p>
    <w:p w14:paraId="3BB5E774" w14:textId="77777777" w:rsidR="003A6A70" w:rsidRDefault="003A6A70" w:rsidP="003A6A70">
      <w:pPr>
        <w:jc w:val="both"/>
      </w:pPr>
    </w:p>
    <w:p w14:paraId="4C7D25B5" w14:textId="53C6ACBB" w:rsidR="003A6A70" w:rsidRDefault="003A6A70" w:rsidP="003A6A70">
      <w:pPr>
        <w:numPr>
          <w:ilvl w:val="0"/>
          <w:numId w:val="1"/>
        </w:numPr>
        <w:jc w:val="both"/>
      </w:pPr>
      <w:r w:rsidRPr="00C23A15">
        <w:t>Copia del docu</w:t>
      </w:r>
      <w:r>
        <w:t>mento d’identità del firmatario</w:t>
      </w:r>
      <w:r w:rsidR="0091221C">
        <w:t>, se non firmata digitalmente</w:t>
      </w:r>
    </w:p>
    <w:p w14:paraId="1021A15E" w14:textId="77777777" w:rsidR="003A6A70" w:rsidRDefault="003A6A70" w:rsidP="00C23A15">
      <w:pPr>
        <w:jc w:val="both"/>
      </w:pPr>
    </w:p>
    <w:sectPr w:rsidR="003A6A7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380AE" w14:textId="77777777" w:rsidR="00F55937" w:rsidRDefault="00F55937" w:rsidP="00F55937">
      <w:r>
        <w:separator/>
      </w:r>
    </w:p>
  </w:endnote>
  <w:endnote w:type="continuationSeparator" w:id="0">
    <w:p w14:paraId="6C621D54" w14:textId="77777777" w:rsidR="00F55937" w:rsidRDefault="00F55937" w:rsidP="00F5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A26D0" w14:textId="5ABC9284" w:rsidR="00F55937" w:rsidRDefault="00F55937">
    <w:pPr>
      <w:pStyle w:val="Pidipagina"/>
    </w:pPr>
    <w:r>
      <w:drawing>
        <wp:anchor distT="0" distB="0" distL="114300" distR="114300" simplePos="0" relativeHeight="251659264" behindDoc="0" locked="0" layoutInCell="1" allowOverlap="1" wp14:anchorId="6BBE8363" wp14:editId="6AAB7D03">
          <wp:simplePos x="0" y="0"/>
          <wp:positionH relativeFrom="column">
            <wp:posOffset>1965960</wp:posOffset>
          </wp:positionH>
          <wp:positionV relativeFrom="paragraph">
            <wp:posOffset>51435</wp:posOffset>
          </wp:positionV>
          <wp:extent cx="4572635" cy="676910"/>
          <wp:effectExtent l="0" t="0" r="0" b="8890"/>
          <wp:wrapSquare wrapText="bothSides"/>
          <wp:docPr id="1005014982" name="Immagine 1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014982" name="Immagine 1" descr="Immagine che contiene testo, Carattere, schermata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inline distT="0" distB="0" distL="0" distR="0" wp14:anchorId="47716CE2" wp14:editId="656AEC98">
          <wp:extent cx="495300" cy="705102"/>
          <wp:effectExtent l="0" t="0" r="0" b="0"/>
          <wp:docPr id="11" name="Immagine 11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Carattere, testo, logo, Elementi grafici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907" cy="71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44704" w14:textId="77777777" w:rsidR="00F55937" w:rsidRDefault="00F55937" w:rsidP="00F55937">
      <w:r>
        <w:separator/>
      </w:r>
    </w:p>
  </w:footnote>
  <w:footnote w:type="continuationSeparator" w:id="0">
    <w:p w14:paraId="30981F16" w14:textId="77777777" w:rsidR="00F55937" w:rsidRDefault="00F55937" w:rsidP="00F55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1A2C9" w14:textId="0F4DC8B8" w:rsidR="00F55937" w:rsidRDefault="00F55937">
    <w:pPr>
      <w:pStyle w:val="Intestazione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079B9"/>
    <w:multiLevelType w:val="hybridMultilevel"/>
    <w:tmpl w:val="27A69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0C26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C63E9"/>
    <w:multiLevelType w:val="hybridMultilevel"/>
    <w:tmpl w:val="576C2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787753">
    <w:abstractNumId w:val="1"/>
  </w:num>
  <w:num w:numId="2" w16cid:durableId="72641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5"/>
    <w:rsid w:val="000070D2"/>
    <w:rsid w:val="00115D47"/>
    <w:rsid w:val="00203A7D"/>
    <w:rsid w:val="002976A7"/>
    <w:rsid w:val="00342F39"/>
    <w:rsid w:val="003A6A70"/>
    <w:rsid w:val="00416549"/>
    <w:rsid w:val="005C3830"/>
    <w:rsid w:val="00772C5A"/>
    <w:rsid w:val="007939ED"/>
    <w:rsid w:val="0081551D"/>
    <w:rsid w:val="0091221C"/>
    <w:rsid w:val="00924716"/>
    <w:rsid w:val="009509C6"/>
    <w:rsid w:val="009619C3"/>
    <w:rsid w:val="009C373A"/>
    <w:rsid w:val="009E1D45"/>
    <w:rsid w:val="00A36BAA"/>
    <w:rsid w:val="00AF5831"/>
    <w:rsid w:val="00B7010E"/>
    <w:rsid w:val="00BE7072"/>
    <w:rsid w:val="00C23A15"/>
    <w:rsid w:val="00C60F93"/>
    <w:rsid w:val="00CE7444"/>
    <w:rsid w:val="00D25386"/>
    <w:rsid w:val="00DD38F4"/>
    <w:rsid w:val="00F05A57"/>
    <w:rsid w:val="00F55937"/>
    <w:rsid w:val="02C6BF96"/>
    <w:rsid w:val="0746FEC3"/>
    <w:rsid w:val="0791AB62"/>
    <w:rsid w:val="0A1183FB"/>
    <w:rsid w:val="0F0DA226"/>
    <w:rsid w:val="16B5151F"/>
    <w:rsid w:val="1D9A2B5A"/>
    <w:rsid w:val="22028244"/>
    <w:rsid w:val="25973C46"/>
    <w:rsid w:val="2A59B54F"/>
    <w:rsid w:val="2B1A72FE"/>
    <w:rsid w:val="357A1ECE"/>
    <w:rsid w:val="36DCFD2A"/>
    <w:rsid w:val="3BDD7F1C"/>
    <w:rsid w:val="3EBE9A9F"/>
    <w:rsid w:val="476CED0F"/>
    <w:rsid w:val="4908BD70"/>
    <w:rsid w:val="4D9B50A4"/>
    <w:rsid w:val="530392E3"/>
    <w:rsid w:val="549F6344"/>
    <w:rsid w:val="56636268"/>
    <w:rsid w:val="590A9F47"/>
    <w:rsid w:val="59F245C7"/>
    <w:rsid w:val="5F3A087D"/>
    <w:rsid w:val="69490CFA"/>
    <w:rsid w:val="6B6DA790"/>
    <w:rsid w:val="6F3703EA"/>
    <w:rsid w:val="7AE44753"/>
    <w:rsid w:val="7FE8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0DFAA"/>
  <w15:chartTrackingRefBased/>
  <w15:docId w15:val="{DE8AC088-D6EC-4566-84E8-DD791857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23A15"/>
    <w:pPr>
      <w:widowControl w:val="0"/>
      <w:spacing w:after="0" w:line="240" w:lineRule="auto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23A15"/>
    <w:pPr>
      <w:ind w:left="112"/>
    </w:pPr>
    <w:rPr>
      <w:rFonts w:ascii="Times New Roman" w:eastAsia="Times New Roman" w:hAnsi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3A15"/>
    <w:rPr>
      <w:rFonts w:ascii="Times New Roman" w:eastAsia="Times New Roman" w:hAnsi="Times New Roman"/>
      <w:noProof/>
      <w:sz w:val="21"/>
      <w:szCs w:val="21"/>
    </w:rPr>
  </w:style>
  <w:style w:type="paragraph" w:styleId="Paragrafoelenco">
    <w:name w:val="List Paragraph"/>
    <w:basedOn w:val="Normale"/>
    <w:uiPriority w:val="34"/>
    <w:qFormat/>
    <w:rsid w:val="00772C5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247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247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24716"/>
    <w:rPr>
      <w:noProof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47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4716"/>
    <w:rPr>
      <w:b/>
      <w:bCs/>
      <w:noProof/>
      <w:sz w:val="20"/>
      <w:szCs w:val="20"/>
    </w:rPr>
  </w:style>
  <w:style w:type="paragraph" w:styleId="Revisione">
    <w:name w:val="Revision"/>
    <w:hidden/>
    <w:uiPriority w:val="99"/>
    <w:semiHidden/>
    <w:rsid w:val="00C60F93"/>
    <w:pPr>
      <w:spacing w:after="0" w:line="240" w:lineRule="auto"/>
    </w:pPr>
    <w:rPr>
      <w:noProof/>
    </w:rPr>
  </w:style>
  <w:style w:type="paragraph" w:styleId="Intestazione">
    <w:name w:val="header"/>
    <w:basedOn w:val="Normale"/>
    <w:link w:val="IntestazioneCarattere"/>
    <w:uiPriority w:val="99"/>
    <w:unhideWhenUsed/>
    <w:rsid w:val="00F559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937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F559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93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0D3DC-665E-4C96-8E70-7D77F29D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Luca Angelini</cp:lastModifiedBy>
  <cp:revision>9</cp:revision>
  <dcterms:created xsi:type="dcterms:W3CDTF">2025-01-11T11:54:00Z</dcterms:created>
  <dcterms:modified xsi:type="dcterms:W3CDTF">2025-01-24T14:11:00Z</dcterms:modified>
</cp:coreProperties>
</file>